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89" w:rsidRPr="00E94344" w:rsidRDefault="002B6935" w:rsidP="00E30789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台南市立永仁高級中學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proofErr w:type="gramStart"/>
      <w:r w:rsidR="00E30789">
        <w:rPr>
          <w:rFonts w:eastAsia="標楷體" w:hint="eastAsia"/>
          <w:b/>
          <w:color w:val="000000"/>
          <w:sz w:val="36"/>
          <w:szCs w:val="36"/>
        </w:rPr>
        <w:t>觀課</w:t>
      </w:r>
      <w:r w:rsidR="00E30789" w:rsidRPr="00E94344">
        <w:rPr>
          <w:rFonts w:eastAsia="標楷體"/>
          <w:b/>
          <w:color w:val="000000"/>
          <w:sz w:val="36"/>
          <w:szCs w:val="36"/>
        </w:rPr>
        <w:t>前</w:t>
      </w:r>
      <w:proofErr w:type="gramEnd"/>
      <w:r w:rsidR="00E30789" w:rsidRPr="00E94344">
        <w:rPr>
          <w:rFonts w:eastAsia="標楷體"/>
          <w:b/>
          <w:color w:val="000000"/>
          <w:sz w:val="36"/>
          <w:szCs w:val="36"/>
        </w:rPr>
        <w:t>會談</w:t>
      </w:r>
      <w:r w:rsidR="00E30789">
        <w:rPr>
          <w:rFonts w:eastAsia="標楷體" w:hint="eastAsia"/>
          <w:b/>
          <w:color w:val="000000"/>
          <w:sz w:val="36"/>
          <w:szCs w:val="36"/>
        </w:rPr>
        <w:t>(</w:t>
      </w:r>
      <w:proofErr w:type="gramStart"/>
      <w:r w:rsidR="00E30789">
        <w:rPr>
          <w:rFonts w:eastAsia="標楷體" w:hint="eastAsia"/>
          <w:b/>
          <w:color w:val="000000"/>
          <w:sz w:val="36"/>
          <w:szCs w:val="36"/>
        </w:rPr>
        <w:t>說課</w:t>
      </w:r>
      <w:proofErr w:type="gramEnd"/>
      <w:r w:rsidR="00E30789">
        <w:rPr>
          <w:rFonts w:eastAsia="標楷體" w:hint="eastAsia"/>
          <w:b/>
          <w:color w:val="000000"/>
          <w:sz w:val="36"/>
          <w:szCs w:val="36"/>
        </w:rPr>
        <w:t>)</w:t>
      </w:r>
      <w:r w:rsidR="00E30789" w:rsidRPr="00E94344">
        <w:rPr>
          <w:rFonts w:eastAsia="標楷體"/>
          <w:b/>
          <w:color w:val="000000"/>
          <w:sz w:val="36"/>
          <w:szCs w:val="36"/>
        </w:rPr>
        <w:t>紀錄表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30789" w:rsidRPr="00E94344" w:rsidTr="00355CFD">
        <w:trPr>
          <w:jc w:val="center"/>
        </w:trPr>
        <w:tc>
          <w:tcPr>
            <w:tcW w:w="10522" w:type="dxa"/>
          </w:tcPr>
          <w:p w:rsidR="00E30789" w:rsidRPr="00E94344" w:rsidRDefault="00E30789" w:rsidP="00355CFD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30789" w:rsidRPr="00E94344" w:rsidRDefault="00E30789" w:rsidP="00355CF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</w:p>
          <w:p w:rsidR="00E30789" w:rsidRPr="00E94344" w:rsidRDefault="00E30789" w:rsidP="00355CF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30789" w:rsidRPr="00E94344" w:rsidRDefault="00E30789" w:rsidP="00355CF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觀課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前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會談日期：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30789" w:rsidRPr="00E94344" w:rsidRDefault="00E30789" w:rsidP="00355CFD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預定公開授課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30789" w:rsidRPr="00E94344" w:rsidTr="00355CFD">
        <w:trPr>
          <w:jc w:val="center"/>
        </w:trPr>
        <w:tc>
          <w:tcPr>
            <w:tcW w:w="10522" w:type="dxa"/>
          </w:tcPr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30789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30789" w:rsidRDefault="00E30789" w:rsidP="00355CFD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30789" w:rsidRPr="00E94344" w:rsidRDefault="00E30789" w:rsidP="00355CFD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30789" w:rsidRDefault="00E30789" w:rsidP="00E30789">
      <w:pPr>
        <w:widowControl/>
        <w:rPr>
          <w:rFonts w:eastAsia="標楷體"/>
          <w:szCs w:val="22"/>
        </w:rPr>
      </w:pPr>
    </w:p>
    <w:p w:rsidR="00E30789" w:rsidRPr="00E94344" w:rsidRDefault="00E30789" w:rsidP="00E30789">
      <w:pPr>
        <w:widowControl/>
        <w:rPr>
          <w:rFonts w:eastAsia="標楷體"/>
          <w:szCs w:val="22"/>
        </w:rPr>
      </w:pPr>
    </w:p>
    <w:p w:rsidR="00E30789" w:rsidRPr="00AA54F4" w:rsidRDefault="002B6935" w:rsidP="00E30789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台南市立永仁高級中學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proofErr w:type="gramStart"/>
      <w:r w:rsidR="00E30789">
        <w:rPr>
          <w:rFonts w:eastAsia="標楷體" w:hint="eastAsia"/>
          <w:b/>
          <w:color w:val="000000"/>
          <w:sz w:val="36"/>
          <w:szCs w:val="36"/>
        </w:rPr>
        <w:t>觀課</w:t>
      </w:r>
      <w:r w:rsidR="00E30789" w:rsidRPr="00AA54F4">
        <w:rPr>
          <w:rFonts w:eastAsia="標楷體"/>
          <w:b/>
          <w:color w:val="000000"/>
          <w:sz w:val="36"/>
          <w:szCs w:val="36"/>
        </w:rPr>
        <w:t>紀錄</w:t>
      </w:r>
      <w:proofErr w:type="gramEnd"/>
      <w:r w:rsidR="00E30789" w:rsidRPr="00AA54F4">
        <w:rPr>
          <w:rFonts w:eastAsia="標楷體"/>
          <w:b/>
          <w:color w:val="000000"/>
          <w:sz w:val="36"/>
          <w:szCs w:val="36"/>
        </w:rPr>
        <w:t>表</w:t>
      </w:r>
    </w:p>
    <w:tbl>
      <w:tblPr>
        <w:tblW w:w="10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853"/>
        <w:gridCol w:w="106"/>
        <w:gridCol w:w="457"/>
        <w:gridCol w:w="25"/>
        <w:gridCol w:w="558"/>
        <w:gridCol w:w="25"/>
        <w:gridCol w:w="795"/>
      </w:tblGrid>
      <w:tr w:rsidR="00E30789" w:rsidRPr="00AA54F4" w:rsidTr="00355CFD">
        <w:trPr>
          <w:cantSplit/>
          <w:trHeight w:val="235"/>
          <w:tblHeader/>
        </w:trPr>
        <w:tc>
          <w:tcPr>
            <w:tcW w:w="10358" w:type="dxa"/>
            <w:gridSpan w:val="9"/>
            <w:vAlign w:val="center"/>
          </w:tcPr>
          <w:p w:rsidR="00E30789" w:rsidRPr="00AA54F4" w:rsidRDefault="00E30789" w:rsidP="00355CFD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:rsidR="00E30789" w:rsidRPr="00AA54F4" w:rsidRDefault="00E30789" w:rsidP="00355CF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</w:p>
          <w:p w:rsidR="00E30789" w:rsidRPr="00AA54F4" w:rsidRDefault="00E30789" w:rsidP="00355CFD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E30789" w:rsidRPr="00AA54F4" w:rsidRDefault="00E30789" w:rsidP="00355CFD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</w:t>
            </w:r>
            <w:r w:rsidRPr="00AA54F4">
              <w:rPr>
                <w:rFonts w:eastAsia="標楷體"/>
                <w:sz w:val="28"/>
                <w:szCs w:val="28"/>
              </w:rPr>
              <w:t>日期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30789" w:rsidRPr="00AA54F4" w:rsidTr="00355CFD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2853" w:type="dxa"/>
            <w:vMerge w:val="restart"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6"/>
          </w:tcPr>
          <w:p w:rsidR="00E30789" w:rsidRPr="00AA54F4" w:rsidRDefault="00E30789" w:rsidP="00355CFD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E30789" w:rsidRPr="00AA54F4" w:rsidTr="00355CFD">
        <w:trPr>
          <w:cantSplit/>
          <w:trHeight w:val="1091"/>
          <w:tblHeader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853" w:type="dxa"/>
            <w:vMerge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E30789" w:rsidRPr="00AA54F4" w:rsidRDefault="00E30789" w:rsidP="00355CF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30789" w:rsidRPr="00AA54F4" w:rsidRDefault="00E30789" w:rsidP="00355CF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E30789" w:rsidRPr="00AA54F4" w:rsidRDefault="00E30789" w:rsidP="00355CFD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E30789" w:rsidRPr="00AA54F4" w:rsidTr="00355CFD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30789" w:rsidRPr="00AA54F4" w:rsidRDefault="00E30789" w:rsidP="00355CF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E30789" w:rsidRPr="00AA54F4" w:rsidRDefault="00E30789" w:rsidP="00355CF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E30789" w:rsidRPr="00AA54F4" w:rsidRDefault="00E30789" w:rsidP="00355CF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E30789" w:rsidRPr="00AA54F4" w:rsidRDefault="00E30789" w:rsidP="00355CF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E30789" w:rsidRPr="00AA54F4" w:rsidRDefault="00E30789" w:rsidP="00355CF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E30789" w:rsidRPr="00AA54F4" w:rsidRDefault="00E30789" w:rsidP="00355CF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E30789" w:rsidRPr="00AA54F4" w:rsidRDefault="00E30789" w:rsidP="00355CF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7968" w:type="dxa"/>
            <w:gridSpan w:val="2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3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4819" w:type="dxa"/>
            <w:gridSpan w:val="7"/>
            <w:vMerge w:val="restart"/>
            <w:tcBorders>
              <w:right w:val="single" w:sz="4" w:space="0" w:color="auto"/>
            </w:tcBorders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481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481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30789" w:rsidRPr="00AA54F4" w:rsidRDefault="00E30789" w:rsidP="00355CFD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481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737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7968" w:type="dxa"/>
            <w:gridSpan w:val="2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3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4819" w:type="dxa"/>
            <w:gridSpan w:val="7"/>
            <w:vMerge w:val="restart"/>
            <w:tcBorders>
              <w:right w:val="single" w:sz="4" w:space="0" w:color="auto"/>
            </w:tcBorders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481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481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737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7968" w:type="dxa"/>
            <w:gridSpan w:val="2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3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4819" w:type="dxa"/>
            <w:gridSpan w:val="7"/>
            <w:vMerge w:val="restart"/>
            <w:tcBorders>
              <w:right w:val="single" w:sz="4" w:space="0" w:color="auto"/>
            </w:tcBorders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481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30789" w:rsidRPr="00AA54F4" w:rsidRDefault="00E30789" w:rsidP="00355CFD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481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481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2853" w:type="dxa"/>
            <w:vMerge w:val="restart"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30789" w:rsidRPr="00AA54F4" w:rsidRDefault="00E30789" w:rsidP="00355CFD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E30789" w:rsidRPr="00AA54F4" w:rsidTr="00355CFD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853" w:type="dxa"/>
            <w:vMerge/>
            <w:vAlign w:val="center"/>
          </w:tcPr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789" w:rsidRPr="00AA54F4" w:rsidRDefault="00E30789" w:rsidP="00355CF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789" w:rsidRPr="00AA54F4" w:rsidRDefault="00E30789" w:rsidP="00355CF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789" w:rsidRPr="00AA54F4" w:rsidRDefault="00E30789" w:rsidP="00355CFD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E30789" w:rsidRPr="00AA54F4" w:rsidTr="00355CFD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30789" w:rsidRPr="00AA54F4" w:rsidRDefault="00E30789" w:rsidP="00355CF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E30789" w:rsidRPr="00AA54F4" w:rsidRDefault="00E30789" w:rsidP="00355CF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E30789" w:rsidRPr="00AA54F4" w:rsidRDefault="00E30789" w:rsidP="00355CF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E30789" w:rsidRPr="00AA54F4" w:rsidRDefault="00E30789" w:rsidP="00355CF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E30789" w:rsidRPr="00AA54F4" w:rsidRDefault="00E30789" w:rsidP="00355CF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E30789" w:rsidRPr="00AA54F4" w:rsidRDefault="00E30789" w:rsidP="00355CF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E30789" w:rsidRPr="00AA54F4" w:rsidRDefault="00E30789" w:rsidP="00355CF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E30789" w:rsidRPr="00AA54F4" w:rsidRDefault="00E30789" w:rsidP="00355CF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964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4819" w:type="dxa"/>
            <w:gridSpan w:val="7"/>
            <w:vMerge w:val="restart"/>
            <w:tcBorders>
              <w:right w:val="single" w:sz="4" w:space="0" w:color="auto"/>
            </w:tcBorders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30789" w:rsidRPr="00AA54F4" w:rsidTr="00355CFD">
        <w:trPr>
          <w:cantSplit/>
          <w:trHeight w:val="964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4819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737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30789" w:rsidRPr="00AA54F4" w:rsidTr="00355CFD">
        <w:trPr>
          <w:cantSplit/>
          <w:trHeight w:val="85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481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789" w:rsidRPr="00AA54F4" w:rsidRDefault="00E30789" w:rsidP="00355CF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30789" w:rsidRPr="00AA54F4" w:rsidTr="00355CFD">
        <w:trPr>
          <w:cantSplit/>
          <w:trHeight w:val="850"/>
        </w:trPr>
        <w:tc>
          <w:tcPr>
            <w:tcW w:w="424" w:type="dxa"/>
            <w:vMerge/>
          </w:tcPr>
          <w:p w:rsidR="00E30789" w:rsidRPr="00AA54F4" w:rsidRDefault="00E30789" w:rsidP="00355CF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789" w:rsidRPr="00AA54F4" w:rsidRDefault="00E30789" w:rsidP="00355CF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481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89" w:rsidRPr="00AA54F4" w:rsidRDefault="00E30789" w:rsidP="00355CF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E30789" w:rsidRDefault="00E30789" w:rsidP="00E30789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E30789" w:rsidRPr="006D25E4" w:rsidRDefault="002B6935" w:rsidP="00E30789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台南市立永仁高級中學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E30789">
        <w:rPr>
          <w:rFonts w:eastAsia="標楷體" w:hint="eastAsia"/>
          <w:b/>
          <w:color w:val="000000"/>
          <w:sz w:val="36"/>
          <w:szCs w:val="36"/>
        </w:rPr>
        <w:t>觀課</w:t>
      </w:r>
      <w:r w:rsidR="00E30789" w:rsidRPr="006D25E4">
        <w:rPr>
          <w:rFonts w:eastAsia="標楷體"/>
          <w:b/>
          <w:color w:val="000000"/>
          <w:sz w:val="36"/>
          <w:szCs w:val="36"/>
        </w:rPr>
        <w:t>後回饋</w:t>
      </w:r>
      <w:r w:rsidR="00E30789">
        <w:rPr>
          <w:rFonts w:eastAsia="標楷體" w:hint="eastAsia"/>
          <w:b/>
          <w:color w:val="000000"/>
          <w:sz w:val="36"/>
          <w:szCs w:val="36"/>
        </w:rPr>
        <w:t>(</w:t>
      </w:r>
      <w:r w:rsidR="00E30789">
        <w:rPr>
          <w:rFonts w:eastAsia="標楷體" w:hint="eastAsia"/>
          <w:b/>
          <w:color w:val="000000"/>
          <w:sz w:val="36"/>
          <w:szCs w:val="36"/>
        </w:rPr>
        <w:t>議課</w:t>
      </w:r>
      <w:r w:rsidR="00E30789">
        <w:rPr>
          <w:rFonts w:eastAsia="標楷體" w:hint="eastAsia"/>
          <w:b/>
          <w:color w:val="000000"/>
          <w:sz w:val="36"/>
          <w:szCs w:val="36"/>
        </w:rPr>
        <w:t>)</w:t>
      </w:r>
      <w:r w:rsidR="00E30789" w:rsidRPr="006D25E4">
        <w:rPr>
          <w:rFonts w:eastAsia="標楷體"/>
          <w:b/>
          <w:color w:val="000000"/>
          <w:sz w:val="36"/>
          <w:szCs w:val="36"/>
        </w:rPr>
        <w:t>會談紀錄表</w:t>
      </w:r>
    </w:p>
    <w:tbl>
      <w:tblPr>
        <w:tblStyle w:val="2"/>
        <w:tblW w:w="106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02"/>
      </w:tblGrid>
      <w:tr w:rsidR="00E30789" w:rsidRPr="006D25E4" w:rsidTr="00263724">
        <w:trPr>
          <w:trHeight w:val="1804"/>
        </w:trPr>
        <w:tc>
          <w:tcPr>
            <w:tcW w:w="10602" w:type="dxa"/>
          </w:tcPr>
          <w:p w:rsidR="00E30789" w:rsidRPr="006D25E4" w:rsidRDefault="00E30789" w:rsidP="00355CFD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E30789" w:rsidRPr="006D25E4" w:rsidRDefault="00E30789" w:rsidP="00355CF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</w:p>
          <w:p w:rsidR="00E30789" w:rsidRPr="006D25E4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E30789" w:rsidRPr="006D25E4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E30789" w:rsidRPr="006D25E4" w:rsidTr="00263724">
        <w:trPr>
          <w:trHeight w:val="9070"/>
        </w:trPr>
        <w:tc>
          <w:tcPr>
            <w:tcW w:w="10602" w:type="dxa"/>
          </w:tcPr>
          <w:p w:rsidR="00E30789" w:rsidRPr="006D25E4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E30789" w:rsidRPr="006D25E4" w:rsidRDefault="00E30789" w:rsidP="00E30789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</w:t>
            </w:r>
            <w:bookmarkStart w:id="0" w:name="_GoBack"/>
            <w:bookmarkEnd w:id="0"/>
            <w:r w:rsidRPr="006D25E4">
              <w:rPr>
                <w:rFonts w:eastAsia="標楷體"/>
                <w:sz w:val="28"/>
                <w:szCs w:val="28"/>
              </w:rPr>
              <w:t>學之優點及特色（含教師教學行為、學生學習表現、師生互動與學生同儕互動之情形）：</w:t>
            </w:r>
          </w:p>
          <w:p w:rsidR="00E30789" w:rsidRPr="006D25E4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30789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30789" w:rsidRPr="006D25E4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30789" w:rsidRPr="006D25E4" w:rsidRDefault="00E30789" w:rsidP="00E30789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E30789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30789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30789" w:rsidRPr="00E1550C" w:rsidRDefault="00E30789" w:rsidP="00355C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30789" w:rsidRPr="006D25E4" w:rsidRDefault="00E30789" w:rsidP="00E30789">
            <w:pPr>
              <w:widowControl/>
              <w:numPr>
                <w:ilvl w:val="0"/>
                <w:numId w:val="1"/>
              </w:numPr>
              <w:spacing w:afterLines="50" w:after="18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E30789" w:rsidRPr="006D25E4" w:rsidTr="00355CFD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789" w:rsidRPr="006D25E4" w:rsidRDefault="00E30789" w:rsidP="00355CFD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E30789" w:rsidRPr="006D25E4" w:rsidRDefault="00E30789" w:rsidP="00355CFD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E30789" w:rsidRPr="006D25E4" w:rsidTr="00355CFD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E30789" w:rsidRPr="006D25E4" w:rsidTr="00355CFD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E30789" w:rsidRPr="006D25E4" w:rsidTr="00355CFD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30789" w:rsidRPr="006D25E4" w:rsidRDefault="00E30789" w:rsidP="00355CFD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E30789" w:rsidRDefault="00E30789" w:rsidP="00E30789">
            <w:pPr>
              <w:widowControl/>
              <w:numPr>
                <w:ilvl w:val="0"/>
                <w:numId w:val="1"/>
              </w:numPr>
              <w:spacing w:beforeLines="50" w:before="18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E30789" w:rsidRPr="00D345E6" w:rsidRDefault="00E30789" w:rsidP="00355CFD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503BCD" w:rsidRPr="00E30789" w:rsidRDefault="00503BCD" w:rsidP="00E30789"/>
    <w:sectPr w:rsidR="00503BCD" w:rsidRPr="00E30789" w:rsidSect="00E307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89"/>
    <w:rsid w:val="00263724"/>
    <w:rsid w:val="002B6935"/>
    <w:rsid w:val="00503BCD"/>
    <w:rsid w:val="00E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FF5B7-76D7-48BC-8C68-C0A68203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99"/>
    <w:rsid w:val="00E3078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99"/>
    <w:rsid w:val="00E3078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yrhs</dc:creator>
  <cp:keywords/>
  <dc:description/>
  <cp:lastModifiedBy>yrhs</cp:lastModifiedBy>
  <cp:revision>3</cp:revision>
  <dcterms:created xsi:type="dcterms:W3CDTF">2018-02-21T05:22:00Z</dcterms:created>
  <dcterms:modified xsi:type="dcterms:W3CDTF">2019-06-01T08:12:00Z</dcterms:modified>
</cp:coreProperties>
</file>