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FF" w:rsidRPr="00355F20" w:rsidRDefault="005B3A26" w:rsidP="00FB5DF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55F20">
        <w:rPr>
          <w:rFonts w:ascii="標楷體" w:eastAsia="標楷體" w:hAnsi="標楷體" w:hint="eastAsia"/>
          <w:b/>
          <w:sz w:val="28"/>
          <w:szCs w:val="28"/>
        </w:rPr>
        <w:t>臺</w:t>
      </w:r>
      <w:r w:rsidR="00F5663B" w:rsidRPr="00355F20">
        <w:rPr>
          <w:rFonts w:ascii="標楷體" w:eastAsia="標楷體" w:hAnsi="標楷體" w:hint="eastAsia"/>
          <w:b/>
          <w:sz w:val="28"/>
          <w:szCs w:val="28"/>
        </w:rPr>
        <w:t>南市中西區永福國民小學10</w:t>
      </w:r>
      <w:r w:rsidR="00963409">
        <w:rPr>
          <w:rFonts w:ascii="標楷體" w:eastAsia="標楷體" w:hAnsi="標楷體" w:hint="eastAsia"/>
          <w:b/>
          <w:sz w:val="28"/>
          <w:szCs w:val="28"/>
        </w:rPr>
        <w:t>9</w:t>
      </w:r>
      <w:r w:rsidR="00F5663B" w:rsidRPr="00355F2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400213">
        <w:rPr>
          <w:rFonts w:ascii="標楷體" w:eastAsia="標楷體" w:hAnsi="標楷體" w:hint="eastAsia"/>
          <w:b/>
          <w:bCs/>
          <w:sz w:val="28"/>
          <w:szCs w:val="28"/>
        </w:rPr>
        <w:t>教科書</w:t>
      </w:r>
      <w:r w:rsidR="00F5663B" w:rsidRPr="00355F20">
        <w:rPr>
          <w:rFonts w:ascii="標楷體" w:eastAsia="標楷體" w:hAnsi="標楷體" w:hint="eastAsia"/>
          <w:b/>
          <w:sz w:val="28"/>
          <w:szCs w:val="28"/>
        </w:rPr>
        <w:t>選用版本一覽表</w:t>
      </w:r>
    </w:p>
    <w:tbl>
      <w:tblPr>
        <w:tblpPr w:leftFromText="180" w:rightFromText="180" w:vertAnchor="text" w:horzAnchor="margin" w:tblpXSpec="center" w:tblpY="1"/>
        <w:tblW w:w="10772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14"/>
        <w:gridCol w:w="1268"/>
        <w:gridCol w:w="1287"/>
        <w:gridCol w:w="625"/>
        <w:gridCol w:w="671"/>
        <w:gridCol w:w="1381"/>
        <w:gridCol w:w="1457"/>
        <w:gridCol w:w="1381"/>
        <w:gridCol w:w="1382"/>
      </w:tblGrid>
      <w:tr w:rsidR="00952417" w:rsidRPr="00952417" w:rsidTr="00DB4AD2">
        <w:trPr>
          <w:trHeight w:val="1137"/>
        </w:trPr>
        <w:tc>
          <w:tcPr>
            <w:tcW w:w="1320" w:type="dxa"/>
            <w:gridSpan w:val="2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F5663B" w:rsidRPr="00355F20" w:rsidRDefault="00F5663B" w:rsidP="00DB4AD2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   年</w:t>
            </w:r>
          </w:p>
          <w:p w:rsidR="00F5663B" w:rsidRPr="00355F20" w:rsidRDefault="00F5663B" w:rsidP="00DB4AD2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領  </w:t>
            </w: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  <w:p w:rsidR="00F5663B" w:rsidRPr="00355F20" w:rsidRDefault="00F5663B" w:rsidP="00DB4AD2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  域</w:t>
            </w:r>
          </w:p>
        </w:tc>
        <w:tc>
          <w:tcPr>
            <w:tcW w:w="1268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一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二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  年</w:t>
            </w:r>
          </w:p>
          <w:p w:rsidR="00F5663B" w:rsidRPr="00355F20" w:rsidRDefault="00F5663B" w:rsidP="00DB4AD2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領 </w:t>
            </w: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 級</w:t>
            </w:r>
          </w:p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 xml:space="preserve"> 域</w:t>
            </w:r>
          </w:p>
        </w:tc>
        <w:tc>
          <w:tcPr>
            <w:tcW w:w="1381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45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四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38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五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382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5663B" w:rsidRPr="00355F20" w:rsidRDefault="00F5663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六</w:t>
            </w: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</w:tr>
      <w:tr w:rsidR="00963409" w:rsidRPr="00952417" w:rsidTr="00DB4AD2">
        <w:trPr>
          <w:trHeight w:val="857"/>
        </w:trPr>
        <w:tc>
          <w:tcPr>
            <w:tcW w:w="13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語 文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3409" w:rsidRPr="00355F20" w:rsidRDefault="00DF747F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語 文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38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</w:tr>
      <w:tr w:rsidR="00963409" w:rsidRPr="00952417" w:rsidTr="00DB4AD2">
        <w:trPr>
          <w:trHeight w:val="857"/>
        </w:trPr>
        <w:tc>
          <w:tcPr>
            <w:tcW w:w="1320" w:type="dxa"/>
            <w:gridSpan w:val="2"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數 學</w:t>
            </w:r>
          </w:p>
        </w:tc>
        <w:tc>
          <w:tcPr>
            <w:tcW w:w="1268" w:type="dxa"/>
            <w:tcBorders>
              <w:left w:val="double" w:sz="4" w:space="0" w:color="auto"/>
            </w:tcBorders>
            <w:vAlign w:val="center"/>
          </w:tcPr>
          <w:p w:rsidR="00963409" w:rsidRPr="003918F7" w:rsidRDefault="00DF747F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7" w:type="dxa"/>
            <w:tcBorders>
              <w:right w:val="doub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數 學</w:t>
            </w:r>
          </w:p>
        </w:tc>
        <w:tc>
          <w:tcPr>
            <w:tcW w:w="13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翰林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918F7">
              <w:rPr>
                <w:rFonts w:ascii="標楷體" w:eastAsia="標楷體" w:hAnsi="標楷體" w:cs="新細明體" w:hint="eastAsia"/>
                <w:sz w:val="32"/>
                <w:szCs w:val="32"/>
              </w:rPr>
              <w:t>南一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2" w:type="dxa"/>
            <w:tcBorders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63409" w:rsidRPr="00952417" w:rsidTr="00DB4AD2">
        <w:trPr>
          <w:trHeight w:val="857"/>
        </w:trPr>
        <w:tc>
          <w:tcPr>
            <w:tcW w:w="132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生</w:t>
            </w:r>
            <w:r w:rsidRPr="00355F20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355F20">
              <w:rPr>
                <w:rFonts w:ascii="標楷體" w:eastAsia="標楷體" w:hAnsi="標楷體" w:cs="新細明體" w:hint="eastAsia"/>
                <w:sz w:val="32"/>
                <w:szCs w:val="32"/>
              </w:rPr>
              <w:t>活</w:t>
            </w:r>
          </w:p>
        </w:tc>
        <w:tc>
          <w:tcPr>
            <w:tcW w:w="1268" w:type="dxa"/>
            <w:vMerge w:val="restart"/>
            <w:tcBorders>
              <w:left w:val="double" w:sz="4" w:space="0" w:color="auto"/>
            </w:tcBorders>
            <w:vAlign w:val="center"/>
          </w:tcPr>
          <w:p w:rsidR="00963409" w:rsidRPr="00355F20" w:rsidRDefault="00DF747F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7" w:type="dxa"/>
            <w:vMerge w:val="restart"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0CA3">
              <w:rPr>
                <w:rFonts w:ascii="標楷體" w:eastAsia="標楷體" w:hAnsi="標楷體" w:hint="eastAsia"/>
                <w:sz w:val="32"/>
                <w:szCs w:val="32"/>
              </w:rPr>
              <w:t>社 會</w:t>
            </w:r>
          </w:p>
        </w:tc>
        <w:tc>
          <w:tcPr>
            <w:tcW w:w="13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370CA3" w:rsidP="00DB4AD2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康軒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918F7">
              <w:rPr>
                <w:rFonts w:ascii="標楷體" w:eastAsia="標楷體" w:hAnsi="標楷體" w:cs="新細明體" w:hint="eastAsia"/>
                <w:sz w:val="32"/>
                <w:szCs w:val="32"/>
              </w:rPr>
              <w:t>康軒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963409" w:rsidRPr="00D33CE3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382" w:type="dxa"/>
            <w:tcBorders>
              <w:right w:val="thickThinSmallGap" w:sz="12" w:space="0" w:color="auto"/>
            </w:tcBorders>
            <w:vAlign w:val="center"/>
          </w:tcPr>
          <w:p w:rsidR="00963409" w:rsidRPr="00D33CE3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3CE3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963409" w:rsidRPr="00952417" w:rsidTr="00DB4AD2">
        <w:trPr>
          <w:trHeight w:val="1083"/>
        </w:trPr>
        <w:tc>
          <w:tcPr>
            <w:tcW w:w="13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8" w:type="dxa"/>
            <w:vMerge/>
            <w:tcBorders>
              <w:lef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7" w:type="dxa"/>
            <w:vMerge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與科技</w:t>
            </w:r>
          </w:p>
        </w:tc>
        <w:tc>
          <w:tcPr>
            <w:tcW w:w="13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2" w:type="dxa"/>
            <w:tcBorders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63409" w:rsidRPr="00952417" w:rsidTr="00DB4AD2">
        <w:trPr>
          <w:trHeight w:val="1116"/>
        </w:trPr>
        <w:tc>
          <w:tcPr>
            <w:tcW w:w="13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藝術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與人文</w:t>
            </w:r>
          </w:p>
        </w:tc>
        <w:tc>
          <w:tcPr>
            <w:tcW w:w="13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382" w:type="dxa"/>
            <w:tcBorders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963409" w:rsidRPr="00952417" w:rsidTr="00DB4AD2">
        <w:trPr>
          <w:trHeight w:val="1046"/>
        </w:trPr>
        <w:tc>
          <w:tcPr>
            <w:tcW w:w="1320" w:type="dxa"/>
            <w:gridSpan w:val="2"/>
            <w:tcBorders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  <w:tc>
          <w:tcPr>
            <w:tcW w:w="13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382" w:type="dxa"/>
            <w:tcBorders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963409" w:rsidRPr="00952417" w:rsidTr="00DB4AD2">
        <w:trPr>
          <w:trHeight w:val="1076"/>
        </w:trPr>
        <w:tc>
          <w:tcPr>
            <w:tcW w:w="132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與體育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963409" w:rsidRPr="00355F20" w:rsidRDefault="00DF747F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9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AD1443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1443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1443">
              <w:rPr>
                <w:rFonts w:ascii="標楷體" w:eastAsia="標楷體" w:hAnsi="標楷體" w:hint="eastAsia"/>
                <w:sz w:val="32"/>
                <w:szCs w:val="32"/>
              </w:rPr>
              <w:t>與體育</w:t>
            </w:r>
          </w:p>
        </w:tc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AC2214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3918F7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8F7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409" w:rsidRPr="00355F20" w:rsidRDefault="00AD1443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</w:tr>
      <w:tr w:rsidR="00963409" w:rsidRPr="00952417" w:rsidTr="00DB4AD2">
        <w:trPr>
          <w:trHeight w:val="485"/>
        </w:trPr>
        <w:tc>
          <w:tcPr>
            <w:tcW w:w="13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閩南語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閩南語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355F20" w:rsidRDefault="00AC2214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DB4AD2" w:rsidRPr="00952417" w:rsidTr="00DB4AD2">
        <w:trPr>
          <w:trHeight w:val="355"/>
        </w:trPr>
        <w:tc>
          <w:tcPr>
            <w:tcW w:w="132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AD2" w:rsidRPr="00355F20" w:rsidRDefault="00C868AA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客家語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AD2" w:rsidRPr="00355F20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客家語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DB4AD2" w:rsidRDefault="0027131B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63409" w:rsidRPr="00952417" w:rsidTr="00DB4AD2">
        <w:trPr>
          <w:trHeight w:val="1085"/>
        </w:trPr>
        <w:tc>
          <w:tcPr>
            <w:tcW w:w="132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英 語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963409" w:rsidRPr="00355F20" w:rsidRDefault="00DF747F" w:rsidP="00DB4A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自訂校本英語課程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自訂校本英語課程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英 語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6E3A" w:rsidRPr="00FA36A8" w:rsidRDefault="009C6E3A" w:rsidP="00DB4AD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A36A8">
              <w:rPr>
                <w:rFonts w:eastAsia="標楷體"/>
                <w:sz w:val="32"/>
                <w:szCs w:val="32"/>
              </w:rPr>
              <w:t>翰林</w:t>
            </w:r>
          </w:p>
          <w:p w:rsidR="009C6E3A" w:rsidRPr="00FA36A8" w:rsidRDefault="009C6E3A" w:rsidP="00DB4AD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A36A8">
              <w:rPr>
                <w:rFonts w:eastAsia="標楷體"/>
                <w:sz w:val="20"/>
              </w:rPr>
              <w:t>Dino on the Go</w:t>
            </w:r>
          </w:p>
          <w:p w:rsidR="00963409" w:rsidRPr="00FA36A8" w:rsidRDefault="009C6E3A" w:rsidP="00DB4AD2">
            <w:pPr>
              <w:jc w:val="center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w w:val="80"/>
                <w:sz w:val="32"/>
                <w:szCs w:val="32"/>
              </w:rPr>
              <w:t>1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FA36A8" w:rsidRDefault="00963409" w:rsidP="00DB4AD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A36A8">
              <w:rPr>
                <w:rFonts w:eastAsia="標楷體"/>
                <w:sz w:val="32"/>
                <w:szCs w:val="32"/>
              </w:rPr>
              <w:t>翰林</w:t>
            </w:r>
          </w:p>
          <w:p w:rsidR="00963409" w:rsidRPr="00FA36A8" w:rsidRDefault="00963409" w:rsidP="00DB4AD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A36A8">
              <w:rPr>
                <w:rFonts w:eastAsia="標楷體"/>
                <w:sz w:val="20"/>
              </w:rPr>
              <w:t>Dino on the Go</w:t>
            </w:r>
          </w:p>
          <w:p w:rsidR="00963409" w:rsidRPr="00FA36A8" w:rsidRDefault="009C6E3A" w:rsidP="00DB4AD2">
            <w:pPr>
              <w:jc w:val="center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w w:val="80"/>
                <w:sz w:val="32"/>
                <w:szCs w:val="32"/>
              </w:rPr>
              <w:t>3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6E3A" w:rsidRPr="00FA36A8" w:rsidRDefault="009C6E3A" w:rsidP="00DB4AD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FA36A8">
              <w:rPr>
                <w:rFonts w:eastAsia="標楷體"/>
                <w:sz w:val="32"/>
                <w:szCs w:val="32"/>
              </w:rPr>
              <w:t>何嘉仁</w:t>
            </w:r>
          </w:p>
          <w:p w:rsidR="009C6E3A" w:rsidRPr="00FA36A8" w:rsidRDefault="009C6E3A" w:rsidP="00DB4AD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A36A8">
              <w:rPr>
                <w:rFonts w:eastAsia="標楷體"/>
                <w:sz w:val="20"/>
                <w:szCs w:val="20"/>
              </w:rPr>
              <w:t>eSTAR</w:t>
            </w:r>
          </w:p>
          <w:p w:rsidR="00963409" w:rsidRPr="00FA36A8" w:rsidRDefault="009C6E3A" w:rsidP="00DB4AD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A36A8">
              <w:rPr>
                <w:rFonts w:eastAsia="標楷體"/>
                <w:color w:val="FF0000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63409" w:rsidRPr="00FA36A8" w:rsidRDefault="00963409" w:rsidP="00DB4AD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FA36A8">
              <w:rPr>
                <w:rFonts w:eastAsia="標楷體"/>
                <w:sz w:val="32"/>
                <w:szCs w:val="32"/>
              </w:rPr>
              <w:t>何嘉仁</w:t>
            </w:r>
          </w:p>
          <w:p w:rsidR="00963409" w:rsidRPr="00FA36A8" w:rsidRDefault="00963409" w:rsidP="00DB4AD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A36A8">
              <w:rPr>
                <w:rFonts w:eastAsia="標楷體"/>
                <w:sz w:val="20"/>
                <w:szCs w:val="20"/>
              </w:rPr>
              <w:t>eSTAR</w:t>
            </w:r>
          </w:p>
          <w:p w:rsidR="00963409" w:rsidRPr="00FA36A8" w:rsidRDefault="009C6E3A" w:rsidP="00DB4AD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7</w:t>
            </w:r>
          </w:p>
        </w:tc>
      </w:tr>
      <w:tr w:rsidR="00963409" w:rsidRPr="00952417" w:rsidTr="00DB4AD2">
        <w:trPr>
          <w:trHeight w:val="310"/>
        </w:trPr>
        <w:tc>
          <w:tcPr>
            <w:tcW w:w="1306" w:type="dxa"/>
            <w:vMerge w:val="restart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資訊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55F20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  <w:r w:rsidRPr="00FA36A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FA36A8">
              <w:rPr>
                <w:rFonts w:eastAsia="標楷體"/>
                <w:sz w:val="20"/>
                <w:szCs w:val="20"/>
              </w:rPr>
              <w:t>（上）</w:t>
            </w:r>
          </w:p>
        </w:tc>
        <w:tc>
          <w:tcPr>
            <w:tcW w:w="67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A36A8">
              <w:rPr>
                <w:rFonts w:eastAsia="標楷體"/>
              </w:rPr>
              <w:t>版本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宏全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 w:rsidRPr="00756C31">
              <w:rPr>
                <w:rFonts w:ascii="標楷體" w:eastAsia="標楷體" w:hAnsi="標楷體" w:hint="eastAsia"/>
              </w:rPr>
              <w:t>碁峰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智識家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 w:rsidRPr="005179BE">
              <w:rPr>
                <w:rFonts w:ascii="標楷體" w:eastAsia="標楷體" w:hAnsi="標楷體" w:hint="eastAsia"/>
              </w:rPr>
              <w:t>巨岩</w:t>
            </w:r>
          </w:p>
        </w:tc>
      </w:tr>
      <w:tr w:rsidR="00963409" w:rsidRPr="00952417" w:rsidTr="00DB4AD2">
        <w:trPr>
          <w:trHeight w:val="959"/>
        </w:trPr>
        <w:tc>
          <w:tcPr>
            <w:tcW w:w="130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00" w:lineRule="exact"/>
              <w:jc w:val="center"/>
              <w:rPr>
                <w:rFonts w:eastAsia="標楷體"/>
              </w:rPr>
            </w:pPr>
            <w:r w:rsidRPr="00FA36A8">
              <w:rPr>
                <w:rFonts w:eastAsia="標楷體"/>
              </w:rPr>
              <w:t>書名</w:t>
            </w:r>
          </w:p>
        </w:tc>
        <w:tc>
          <w:tcPr>
            <w:tcW w:w="138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indow10輕鬆快樂學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5" w:rsidRDefault="00983A30" w:rsidP="00DB4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AKILA魔法教室PowerPoint</w:t>
            </w:r>
          </w:p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遊戲自由e學園4-Scratch3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D3D9A">
              <w:rPr>
                <w:rFonts w:ascii="標楷體" w:eastAsia="標楷體" w:hAnsi="標楷體"/>
              </w:rPr>
              <w:t>Scratch3</w:t>
            </w:r>
            <w:r>
              <w:rPr>
                <w:rFonts w:ascii="標楷體" w:eastAsia="標楷體" w:hAnsi="標楷體" w:hint="eastAsia"/>
              </w:rPr>
              <w:t>小小程式設計師</w:t>
            </w:r>
          </w:p>
        </w:tc>
      </w:tr>
      <w:tr w:rsidR="00963409" w:rsidRPr="00952417" w:rsidTr="00DB4AD2">
        <w:trPr>
          <w:trHeight w:val="296"/>
        </w:trPr>
        <w:tc>
          <w:tcPr>
            <w:tcW w:w="130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FA36A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FA36A8">
              <w:rPr>
                <w:rFonts w:eastAsia="標楷體"/>
                <w:sz w:val="20"/>
                <w:szCs w:val="20"/>
              </w:rPr>
              <w:t>（下）</w:t>
            </w:r>
          </w:p>
        </w:tc>
        <w:tc>
          <w:tcPr>
            <w:tcW w:w="67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A36A8">
              <w:rPr>
                <w:rFonts w:eastAsia="標楷體"/>
              </w:rPr>
              <w:t>版本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 w:rsidRPr="00FB0232">
              <w:rPr>
                <w:rFonts w:ascii="標楷體" w:eastAsia="標楷體" w:hAnsi="標楷體" w:hint="eastAsia"/>
              </w:rPr>
              <w:t>巨岩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宏全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宏全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 w:rsidRPr="00756C31">
              <w:rPr>
                <w:rFonts w:ascii="標楷體" w:eastAsia="標楷體" w:hAnsi="標楷體" w:hint="eastAsia"/>
              </w:rPr>
              <w:t>碁峰</w:t>
            </w:r>
          </w:p>
        </w:tc>
      </w:tr>
      <w:tr w:rsidR="00963409" w:rsidRPr="00952417" w:rsidTr="00DB4AD2">
        <w:trPr>
          <w:trHeight w:val="1192"/>
        </w:trPr>
        <w:tc>
          <w:tcPr>
            <w:tcW w:w="130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355F20" w:rsidRDefault="00963409" w:rsidP="00DB4A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67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09" w:rsidRPr="00FA36A8" w:rsidRDefault="00963409" w:rsidP="00DB4AD2">
            <w:pPr>
              <w:spacing w:line="200" w:lineRule="exact"/>
              <w:jc w:val="center"/>
              <w:rPr>
                <w:rFonts w:eastAsia="標楷體"/>
              </w:rPr>
            </w:pPr>
            <w:r w:rsidRPr="00FA36A8">
              <w:rPr>
                <w:rFonts w:eastAsia="標楷體"/>
              </w:rPr>
              <w:t>書名</w:t>
            </w:r>
          </w:p>
        </w:tc>
        <w:tc>
          <w:tcPr>
            <w:tcW w:w="138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rPr>
                <w:rFonts w:eastAsia="標楷體"/>
              </w:rPr>
            </w:pPr>
            <w:r w:rsidRPr="00FB0232">
              <w:rPr>
                <w:rFonts w:ascii="標楷體" w:eastAsia="標楷體" w:hAnsi="標楷體" w:hint="eastAsia"/>
              </w:rPr>
              <w:t>Internet網路數位學堂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Word2016輕鬆快樂學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PhotoCap6快樂學習e點通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63409" w:rsidRPr="00FA36A8" w:rsidRDefault="00983A30" w:rsidP="00DB4A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AKILA魔法教室Excel2013</w:t>
            </w:r>
          </w:p>
        </w:tc>
      </w:tr>
    </w:tbl>
    <w:p w:rsidR="009A5F37" w:rsidRPr="00F17519" w:rsidRDefault="009A5F37" w:rsidP="00C60DA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9A5F37" w:rsidRPr="00F17519" w:rsidSect="00FC2886">
      <w:pgSz w:w="11906" w:h="16838" w:code="9"/>
      <w:pgMar w:top="567" w:right="851" w:bottom="567" w:left="851" w:header="680" w:footer="680" w:gutter="0"/>
      <w:cols w:space="425"/>
      <w:docGrid w:linePitch="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25" w:rsidRDefault="004C7525">
      <w:r>
        <w:separator/>
      </w:r>
    </w:p>
  </w:endnote>
  <w:endnote w:type="continuationSeparator" w:id="0">
    <w:p w:rsidR="004C7525" w:rsidRDefault="004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25" w:rsidRDefault="004C7525">
      <w:r>
        <w:separator/>
      </w:r>
    </w:p>
  </w:footnote>
  <w:footnote w:type="continuationSeparator" w:id="0">
    <w:p w:rsidR="004C7525" w:rsidRDefault="004C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86"/>
    <w:rsid w:val="00047171"/>
    <w:rsid w:val="00052A98"/>
    <w:rsid w:val="0005562A"/>
    <w:rsid w:val="00062406"/>
    <w:rsid w:val="0006405A"/>
    <w:rsid w:val="000648A0"/>
    <w:rsid w:val="00065D16"/>
    <w:rsid w:val="000A0033"/>
    <w:rsid w:val="000C4682"/>
    <w:rsid w:val="000C6BB7"/>
    <w:rsid w:val="000E601B"/>
    <w:rsid w:val="000F50BD"/>
    <w:rsid w:val="00126969"/>
    <w:rsid w:val="001473E3"/>
    <w:rsid w:val="001638F8"/>
    <w:rsid w:val="001B265A"/>
    <w:rsid w:val="001C168F"/>
    <w:rsid w:val="001C264A"/>
    <w:rsid w:val="001F7E0D"/>
    <w:rsid w:val="00205D99"/>
    <w:rsid w:val="00215584"/>
    <w:rsid w:val="00266CA1"/>
    <w:rsid w:val="0027131B"/>
    <w:rsid w:val="002A7BCF"/>
    <w:rsid w:val="002B305E"/>
    <w:rsid w:val="00306199"/>
    <w:rsid w:val="00331FB4"/>
    <w:rsid w:val="00336898"/>
    <w:rsid w:val="00344CBF"/>
    <w:rsid w:val="00355F20"/>
    <w:rsid w:val="003634D3"/>
    <w:rsid w:val="00364597"/>
    <w:rsid w:val="00370CA3"/>
    <w:rsid w:val="003734DB"/>
    <w:rsid w:val="0038310B"/>
    <w:rsid w:val="003918F7"/>
    <w:rsid w:val="003C7E64"/>
    <w:rsid w:val="003D00E2"/>
    <w:rsid w:val="003E4E1C"/>
    <w:rsid w:val="003E79E1"/>
    <w:rsid w:val="00400213"/>
    <w:rsid w:val="00400257"/>
    <w:rsid w:val="004403B5"/>
    <w:rsid w:val="004548FF"/>
    <w:rsid w:val="00454B44"/>
    <w:rsid w:val="0047400A"/>
    <w:rsid w:val="004744D9"/>
    <w:rsid w:val="00496C24"/>
    <w:rsid w:val="004A447F"/>
    <w:rsid w:val="004C7525"/>
    <w:rsid w:val="004F1E88"/>
    <w:rsid w:val="00597CFB"/>
    <w:rsid w:val="005B3A26"/>
    <w:rsid w:val="005D1287"/>
    <w:rsid w:val="005D2457"/>
    <w:rsid w:val="0062717F"/>
    <w:rsid w:val="00645C0E"/>
    <w:rsid w:val="0066133F"/>
    <w:rsid w:val="0067471C"/>
    <w:rsid w:val="00680F5A"/>
    <w:rsid w:val="006C6B35"/>
    <w:rsid w:val="006D0584"/>
    <w:rsid w:val="006F3875"/>
    <w:rsid w:val="00726B88"/>
    <w:rsid w:val="00774A2E"/>
    <w:rsid w:val="007967BE"/>
    <w:rsid w:val="007A149F"/>
    <w:rsid w:val="007A7367"/>
    <w:rsid w:val="007A7BD1"/>
    <w:rsid w:val="007D7B6B"/>
    <w:rsid w:val="007D7D07"/>
    <w:rsid w:val="008117AE"/>
    <w:rsid w:val="00840C56"/>
    <w:rsid w:val="008478FE"/>
    <w:rsid w:val="00873474"/>
    <w:rsid w:val="0089653D"/>
    <w:rsid w:val="00896F20"/>
    <w:rsid w:val="008B5FA8"/>
    <w:rsid w:val="008B6CC7"/>
    <w:rsid w:val="008C6FA3"/>
    <w:rsid w:val="008C7642"/>
    <w:rsid w:val="008D3048"/>
    <w:rsid w:val="008F0BF1"/>
    <w:rsid w:val="008F5AF5"/>
    <w:rsid w:val="00952417"/>
    <w:rsid w:val="00963409"/>
    <w:rsid w:val="009811C7"/>
    <w:rsid w:val="00983A30"/>
    <w:rsid w:val="009A060E"/>
    <w:rsid w:val="009A5F37"/>
    <w:rsid w:val="009A6479"/>
    <w:rsid w:val="009C6C05"/>
    <w:rsid w:val="009C6E3A"/>
    <w:rsid w:val="00A05C87"/>
    <w:rsid w:val="00A20C8E"/>
    <w:rsid w:val="00A37E38"/>
    <w:rsid w:val="00A43B7C"/>
    <w:rsid w:val="00A504C9"/>
    <w:rsid w:val="00A66A8A"/>
    <w:rsid w:val="00AB6413"/>
    <w:rsid w:val="00AC2214"/>
    <w:rsid w:val="00AC2988"/>
    <w:rsid w:val="00AC514C"/>
    <w:rsid w:val="00AC6194"/>
    <w:rsid w:val="00AD1443"/>
    <w:rsid w:val="00AD5328"/>
    <w:rsid w:val="00AE7130"/>
    <w:rsid w:val="00B076D4"/>
    <w:rsid w:val="00B13B79"/>
    <w:rsid w:val="00B1663B"/>
    <w:rsid w:val="00B209F7"/>
    <w:rsid w:val="00B22368"/>
    <w:rsid w:val="00B23121"/>
    <w:rsid w:val="00B56C34"/>
    <w:rsid w:val="00B6003D"/>
    <w:rsid w:val="00B63879"/>
    <w:rsid w:val="00B77EC3"/>
    <w:rsid w:val="00B964C7"/>
    <w:rsid w:val="00BA096F"/>
    <w:rsid w:val="00BB7DE2"/>
    <w:rsid w:val="00BC3E0C"/>
    <w:rsid w:val="00BD1321"/>
    <w:rsid w:val="00BD32BE"/>
    <w:rsid w:val="00BE256A"/>
    <w:rsid w:val="00BF6A8C"/>
    <w:rsid w:val="00C01BA3"/>
    <w:rsid w:val="00C027B9"/>
    <w:rsid w:val="00C121BA"/>
    <w:rsid w:val="00C258A2"/>
    <w:rsid w:val="00C43E9C"/>
    <w:rsid w:val="00C60DAB"/>
    <w:rsid w:val="00C868AA"/>
    <w:rsid w:val="00C957F9"/>
    <w:rsid w:val="00CB54D7"/>
    <w:rsid w:val="00CD20D2"/>
    <w:rsid w:val="00CD62C2"/>
    <w:rsid w:val="00CF307F"/>
    <w:rsid w:val="00CF7147"/>
    <w:rsid w:val="00D33CE3"/>
    <w:rsid w:val="00D6305A"/>
    <w:rsid w:val="00D670B3"/>
    <w:rsid w:val="00D74CE3"/>
    <w:rsid w:val="00D80CF5"/>
    <w:rsid w:val="00DA4EDF"/>
    <w:rsid w:val="00DB4AD2"/>
    <w:rsid w:val="00DB5F8D"/>
    <w:rsid w:val="00DE4222"/>
    <w:rsid w:val="00DF3174"/>
    <w:rsid w:val="00DF3259"/>
    <w:rsid w:val="00DF747F"/>
    <w:rsid w:val="00E02AD2"/>
    <w:rsid w:val="00E12F8F"/>
    <w:rsid w:val="00E316A2"/>
    <w:rsid w:val="00E50583"/>
    <w:rsid w:val="00E53A77"/>
    <w:rsid w:val="00E6141E"/>
    <w:rsid w:val="00E77600"/>
    <w:rsid w:val="00E90D22"/>
    <w:rsid w:val="00EE17FF"/>
    <w:rsid w:val="00EF30CC"/>
    <w:rsid w:val="00EF3286"/>
    <w:rsid w:val="00F17519"/>
    <w:rsid w:val="00F5663B"/>
    <w:rsid w:val="00F63050"/>
    <w:rsid w:val="00F83BB3"/>
    <w:rsid w:val="00FA36A8"/>
    <w:rsid w:val="00FB5765"/>
    <w:rsid w:val="00FB5DFF"/>
    <w:rsid w:val="00FB6188"/>
    <w:rsid w:val="00FC2886"/>
    <w:rsid w:val="00FC4E25"/>
    <w:rsid w:val="00FE3887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8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47171"/>
    <w:rPr>
      <w:kern w:val="2"/>
    </w:rPr>
  </w:style>
  <w:style w:type="paragraph" w:styleId="a5">
    <w:name w:val="footer"/>
    <w:basedOn w:val="a"/>
    <w:link w:val="a6"/>
    <w:rsid w:val="0004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47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8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47171"/>
    <w:rPr>
      <w:kern w:val="2"/>
    </w:rPr>
  </w:style>
  <w:style w:type="paragraph" w:styleId="a5">
    <w:name w:val="footer"/>
    <w:basedOn w:val="a"/>
    <w:link w:val="a6"/>
    <w:rsid w:val="00047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47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A1A90-0605-4F55-9AF7-86FDEEF1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台南市中西區永福國民小學  101學年度  教科書選用版本一覽表</dc:title>
  <dc:creator>設備組</dc:creator>
  <cp:lastModifiedBy>user</cp:lastModifiedBy>
  <cp:revision>33</cp:revision>
  <cp:lastPrinted>2018-05-11T03:25:00Z</cp:lastPrinted>
  <dcterms:created xsi:type="dcterms:W3CDTF">2018-05-11T02:53:00Z</dcterms:created>
  <dcterms:modified xsi:type="dcterms:W3CDTF">2020-05-19T00:00:00Z</dcterms:modified>
</cp:coreProperties>
</file>