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6"/>
        <w:tblW w:w="8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225"/>
        <w:gridCol w:w="2101"/>
      </w:tblGrid>
      <w:tr w:rsidR="00670F78" w:rsidRPr="00670F78" w:rsidTr="00670F78">
        <w:trPr>
          <w:trHeight w:val="6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片名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規格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館藏地</w:t>
            </w:r>
          </w:p>
        </w:tc>
      </w:tr>
      <w:tr w:rsidR="00670F78" w:rsidRPr="00670F78" w:rsidTr="00842B75">
        <w:trPr>
          <w:trHeight w:val="6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萬萬沒想到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842B7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分秒幣爭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842B7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菜鳥陪審團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842B7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超級大國民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842B7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寄生上流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842B7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冰雪奇緣(2)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670F78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1987:黎明到來的那一天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家用版DVD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非書資料區</w:t>
            </w:r>
          </w:p>
        </w:tc>
      </w:tr>
      <w:tr w:rsidR="00670F78" w:rsidRPr="00670F78" w:rsidTr="00670F78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華麗的假期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家用版DVD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非書資料區</w:t>
            </w:r>
          </w:p>
        </w:tc>
      </w:tr>
      <w:tr w:rsidR="00670F78" w:rsidRPr="00670F78" w:rsidTr="00670F78">
        <w:trPr>
          <w:trHeight w:val="6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親愛的初戀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670F78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十年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670F78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返校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  <w:tr w:rsidR="00670F78" w:rsidRPr="00670F78" w:rsidTr="00670F78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絕命警告信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sz w:val="36"/>
                <w:szCs w:val="36"/>
              </w:rPr>
              <w:t>公播版DVD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78" w:rsidRPr="00670F78" w:rsidRDefault="00670F78" w:rsidP="00670F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0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非書公播區</w:t>
            </w:r>
          </w:p>
        </w:tc>
      </w:tr>
    </w:tbl>
    <w:p w:rsidR="00197FF4" w:rsidRPr="00670F78" w:rsidRDefault="00670E2F" w:rsidP="00670F78">
      <w:pPr>
        <w:jc w:val="center"/>
        <w:rPr>
          <w:rFonts w:ascii="標楷體" w:eastAsia="標楷體" w:hAnsi="標楷體"/>
          <w:sz w:val="36"/>
          <w:szCs w:val="36"/>
        </w:rPr>
      </w:pPr>
      <w:r w:rsidRPr="00670F78">
        <w:rPr>
          <w:rFonts w:ascii="標楷體" w:eastAsia="標楷體" w:hAnsi="標楷體" w:hint="eastAsia"/>
          <w:sz w:val="36"/>
          <w:szCs w:val="36"/>
        </w:rPr>
        <w:t>1</w:t>
      </w:r>
      <w:r w:rsidRPr="00670F78">
        <w:rPr>
          <w:rFonts w:ascii="標楷體" w:eastAsia="標楷體" w:hAnsi="標楷體"/>
          <w:sz w:val="36"/>
          <w:szCs w:val="36"/>
        </w:rPr>
        <w:t>08</w:t>
      </w:r>
      <w:r w:rsidRPr="00670F78">
        <w:rPr>
          <w:rFonts w:ascii="標楷體" w:eastAsia="標楷體" w:hAnsi="標楷體" w:hint="eastAsia"/>
          <w:sz w:val="36"/>
          <w:szCs w:val="36"/>
        </w:rPr>
        <w:t>學年度第二學期圖書館非書</w:t>
      </w:r>
      <w:r w:rsidR="00670F78">
        <w:rPr>
          <w:rFonts w:ascii="標楷體" w:eastAsia="標楷體" w:hAnsi="標楷體" w:hint="eastAsia"/>
          <w:sz w:val="36"/>
          <w:szCs w:val="36"/>
        </w:rPr>
        <w:t>採購</w:t>
      </w:r>
      <w:bookmarkStart w:id="0" w:name="_GoBack"/>
      <w:bookmarkEnd w:id="0"/>
      <w:r w:rsidRPr="00670F78">
        <w:rPr>
          <w:rFonts w:ascii="標楷體" w:eastAsia="標楷體" w:hAnsi="標楷體" w:hint="eastAsia"/>
          <w:sz w:val="36"/>
          <w:szCs w:val="36"/>
        </w:rPr>
        <w:t>公告</w:t>
      </w:r>
    </w:p>
    <w:p w:rsidR="00670F78" w:rsidRPr="00670F78" w:rsidRDefault="00670F78" w:rsidP="00670F78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670F78" w:rsidRPr="00670F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2F"/>
    <w:rsid w:val="00197FF4"/>
    <w:rsid w:val="00670E2F"/>
    <w:rsid w:val="006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09F3"/>
  <w15:chartTrackingRefBased/>
  <w15:docId w15:val="{427F5231-0683-423F-8702-3426C69D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dcterms:created xsi:type="dcterms:W3CDTF">2020-05-14T06:26:00Z</dcterms:created>
  <dcterms:modified xsi:type="dcterms:W3CDTF">2020-05-14T06:34:00Z</dcterms:modified>
</cp:coreProperties>
</file>